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873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FF0000"/>
          <w:sz w:val="23"/>
          <w:szCs w:val="23"/>
          <w:lang w:eastAsia="es-ES"/>
        </w:rPr>
        <w:t>Ejercicio resuelto producir o comprar. SELECTIVIDAD ANDALUCÍA 2018 (examen junio Reserva B)</w:t>
      </w:r>
    </w:p>
    <w:p w14:paraId="4A06B2E8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br/>
      </w:r>
    </w:p>
    <w:p w14:paraId="7E0A59A6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>La empresa JUGUETÓN, dedicada a la fabricación de juguetes electrónicos, importa de Estados Unidos una pieza de ensamblaje a un precio unitario de 6,50 €. La empresa se plantea si le interesa más continuar importando esa pieza o producirla ella misma. Para tomar la decisión más adecuada realiza un estudio según el cual producir esta pieza le supondría unos costes fijos anuales de 50.000 € y un coste variable de 1,50 € por unidad. Calcule:</w:t>
      </w:r>
    </w:p>
    <w:p w14:paraId="6E1E40AB" w14:textId="77777777" w:rsidR="002A0E36" w:rsidRPr="002A0E36" w:rsidRDefault="002A0E36" w:rsidP="002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es-ES"/>
        </w:rPr>
        <w:br/>
      </w:r>
    </w:p>
    <w:p w14:paraId="19A3DAA2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 xml:space="preserve">a) Si las previsiones de producción para el próximo año son de 8.000 unidades, ¿qué le interesa más a la empresa: importar o fabricar ella misma la </w:t>
      </w:r>
      <w:proofErr w:type="gramStart"/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>pieza?.</w:t>
      </w:r>
      <w:proofErr w:type="gramEnd"/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 xml:space="preserve"> Justifique la respuesta.</w:t>
      </w:r>
    </w:p>
    <w:p w14:paraId="3E072BB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34256539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>b) ¿A partir de qué nivel de producción anual le interesa más producir la pieza ella misma en vez de importarla? Justifique y cuantifique su respuesta.</w:t>
      </w:r>
    </w:p>
    <w:p w14:paraId="3FD0E893" w14:textId="40F04D1D" w:rsidR="00A239B5" w:rsidRDefault="00A239B5" w:rsidP="00C628A8"/>
    <w:p w14:paraId="11767219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lang w:eastAsia="es-ES"/>
        </w:rPr>
        <w:t>Solución</w:t>
      </w:r>
    </w:p>
    <w:p w14:paraId="0803DAD7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16EF0E99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 xml:space="preserve">a) Si las previsiones de producción para el próximo año son de 8.000 unidades, ¿qué le interesa más a la empresa: importar o fabricar ella misma la </w:t>
      </w:r>
      <w:proofErr w:type="gramStart"/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>pieza?.</w:t>
      </w:r>
      <w:proofErr w:type="gramEnd"/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 xml:space="preserve"> Justifique la respuesta.</w:t>
      </w:r>
    </w:p>
    <w:p w14:paraId="6C0FC8A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34920DB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Estamos ante el clásico problema en el que tenemos que comparar si es más rentable producir una pieza o comprarla. Obviamente, esta elección dependerá de decisión conlleve menos costes. Para ello, tenemos que comparar el coste de producir (CP) y el coste de comprar (CP).</w:t>
      </w:r>
    </w:p>
    <w:p w14:paraId="62258F08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55ED066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Vamos a empezar calculando ambos costes para una producción de 8.000</w:t>
      </w:r>
    </w:p>
    <w:p w14:paraId="011BE88D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26B52D1C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Coste de comprar (CC) = Pc*Q = 6,50 * 8000 = 52.000 euros</w:t>
      </w:r>
    </w:p>
    <w:p w14:paraId="0F905462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Coste de producir (CP) = CF +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CVMe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*Q = 50.000 + 1,50*8000 = 62.000 euros</w:t>
      </w:r>
    </w:p>
    <w:p w14:paraId="2F01DDF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75AD7BA6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u w:val="single"/>
          <w:lang w:eastAsia="es-ES"/>
        </w:rPr>
        <w:t>Como vemos, el coste de comprar la pieza es más barato que el de producir (CC &lt; CP). Por tanto, la empresa elegirá comprar la pieza.</w:t>
      </w:r>
    </w:p>
    <w:p w14:paraId="1B6D7DDD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52824E64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>b) ¿A partir de qué nivel de producción anual le interesa más producir la pieza ella misma en vez de importarla? Justifique y cuantifique su respuesta.</w:t>
      </w:r>
    </w:p>
    <w:p w14:paraId="6C063AA0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br/>
      </w:r>
    </w:p>
    <w:p w14:paraId="46040655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lastRenderedPageBreak/>
        <w:t>Necesitamos calcular el umbral de producción. Si igualamos CC = CP, podemos saber el número unidades para las que la empresa sería indiferente. A partir de esa unidad la empresa preferirá producir, y por debajo de esa unidad preferirá comprar.</w:t>
      </w:r>
    </w:p>
    <w:p w14:paraId="2373CE9C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2CCA0772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CC=CP</w:t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5D8C72E9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Pc*Q= CF +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CVMe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*Q</w:t>
      </w:r>
    </w:p>
    <w:p w14:paraId="70212DF5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43ECFDA0" w14:textId="7E7BE8D4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noProof/>
          <w:color w:val="1194F6"/>
          <w:sz w:val="23"/>
          <w:szCs w:val="23"/>
          <w:lang w:eastAsia="es-ES"/>
        </w:rPr>
        <w:drawing>
          <wp:inline distT="0" distB="0" distL="0" distR="0" wp14:anchorId="4FD24CD2" wp14:editId="774072AA">
            <wp:extent cx="1905000" cy="619125"/>
            <wp:effectExtent l="0" t="0" r="0" b="9525"/>
            <wp:docPr id="10" name="Imagen 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AB312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    </w:t>
      </w:r>
    </w:p>
    <w:p w14:paraId="7C44B278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Donde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Qup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es el umbral de producción.</w:t>
      </w:r>
    </w:p>
    <w:p w14:paraId="727FAC63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2705497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Si resolvemos:</w:t>
      </w:r>
    </w:p>
    <w:p w14:paraId="10E09C5F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13DBB431" w14:textId="6DA7173E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noProof/>
          <w:color w:val="1194F6"/>
          <w:sz w:val="23"/>
          <w:szCs w:val="23"/>
          <w:lang w:eastAsia="es-ES"/>
        </w:rPr>
        <w:drawing>
          <wp:inline distT="0" distB="0" distL="0" distR="0" wp14:anchorId="51D9E86F" wp14:editId="32687D99">
            <wp:extent cx="3810000" cy="552450"/>
            <wp:effectExtent l="0" t="0" r="0" b="0"/>
            <wp:docPr id="9" name="Imagen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C80CF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05066A35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A partir de 10.000 piezas la empresa preferirá producir ya que en ese momento el precio de producir es inferior al de comprar (CC &gt; CP). Como vemos, la empresa ahorra 5 euros (6,5 – 1,5) al producir la pieza en lugar de comprarla. Como debe asumir unos costes fijos de 50.000 euros al producir, una vez que produzca 10.000 piezas (a 5 euros de ahorro en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cadauna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) habrá recuperado esos costes fijos.</w:t>
      </w:r>
    </w:p>
    <w:p w14:paraId="62252109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45712F6F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Podemos comprobar esos datos para Q = 10.000</w:t>
      </w:r>
    </w:p>
    <w:p w14:paraId="22359503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7CA245D7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Coste de comprar (CC) = Pc*Q = 6,50 * 10.000 = 65.000 euros</w:t>
      </w:r>
    </w:p>
    <w:p w14:paraId="785E3A52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Coste de producir (CP) = CF +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CVMe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*Q = 50.000 + 1,50*10.000 = 65.000 euros</w:t>
      </w:r>
    </w:p>
    <w:p w14:paraId="51F0474F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09EC94B8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Se cumple </w:t>
      </w:r>
      <w:r w:rsidRPr="002A0E36">
        <w:rPr>
          <w:rFonts w:ascii="Arial" w:eastAsia="Times New Roman" w:hAnsi="Arial" w:cs="Arial"/>
          <w:color w:val="222222"/>
          <w:lang w:eastAsia="es-ES"/>
        </w:rPr>
        <w:t>CC</w:t>
      </w:r>
      <w:r w:rsidRPr="002A0E36">
        <w:rPr>
          <w:rFonts w:ascii="Arial" w:eastAsia="Times New Roman" w:hAnsi="Arial" w:cs="Arial"/>
          <w:color w:val="222222"/>
          <w:sz w:val="23"/>
          <w:szCs w:val="23"/>
          <w:vertAlign w:val="subscript"/>
          <w:lang w:eastAsia="es-ES"/>
        </w:rPr>
        <w:t>UP</w:t>
      </w:r>
      <w:r w:rsidRPr="002A0E36">
        <w:rPr>
          <w:rFonts w:ascii="Arial" w:eastAsia="Times New Roman" w:hAnsi="Arial" w:cs="Arial"/>
          <w:color w:val="222222"/>
          <w:lang w:eastAsia="es-ES"/>
        </w:rPr>
        <w:t> = CP</w:t>
      </w:r>
      <w:r w:rsidRPr="002A0E36">
        <w:rPr>
          <w:rFonts w:ascii="Arial" w:eastAsia="Times New Roman" w:hAnsi="Arial" w:cs="Arial"/>
          <w:color w:val="222222"/>
          <w:sz w:val="23"/>
          <w:szCs w:val="23"/>
          <w:vertAlign w:val="subscript"/>
          <w:lang w:eastAsia="es-ES"/>
        </w:rPr>
        <w:t>UP</w:t>
      </w:r>
    </w:p>
    <w:p w14:paraId="5412035A" w14:textId="77777777" w:rsidR="002A0E36" w:rsidRPr="002A0E36" w:rsidRDefault="002A0E36" w:rsidP="002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es-ES"/>
        </w:rPr>
        <w:br/>
      </w:r>
      <w:r w:rsidRPr="002A0E36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es-ES"/>
        </w:rPr>
        <w:br/>
      </w:r>
      <w:r w:rsidRPr="002A0E36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es-ES"/>
        </w:rPr>
        <w:br/>
      </w:r>
    </w:p>
    <w:p w14:paraId="5217697D" w14:textId="612AA308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2FB6C37D" wp14:editId="1190200F">
            <wp:extent cx="5400040" cy="3644900"/>
            <wp:effectExtent l="0" t="0" r="0" b="0"/>
            <wp:docPr id="8" name="Imagen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B16FE" w14:textId="729FFDA1" w:rsidR="002A0E36" w:rsidRDefault="002A0E36" w:rsidP="00C628A8"/>
    <w:p w14:paraId="5BA4ECB9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Tus compañeros de clase y tú tenéis un equipo de baloncesto y necesitáis una camiseta para jugar con vuestro nombre y número. Acudís a una tienda y os dice que el coste de compra de cada camiseta ya con nombre y número es 15 euros.</w:t>
      </w:r>
    </w:p>
    <w:p w14:paraId="611A5DBB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Sin embargo, otra opción sería que vosotros mismos pudierais “producir” la camiseta y pusierais el número y el nombre ya que la camiseta así solo costaría 10 euros. Para ello deberías comprar una plancha especial que vale 50 euros.</w:t>
      </w:r>
    </w:p>
    <w:p w14:paraId="4B8AB7AF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Si necesitáis 20 camisetas ¿Qué elegiréis, producir o comprar?</w:t>
      </w:r>
    </w:p>
    <w:p w14:paraId="23B58BDE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¿A partir de qué cantidad de camisetas sale más rentable “producir” las camisetas por nosotros mismos?</w:t>
      </w:r>
    </w:p>
    <w:p w14:paraId="7ED209FD" w14:textId="3A9B2D62" w:rsidR="002A0E36" w:rsidRDefault="002A0E36" w:rsidP="00C628A8"/>
    <w:p w14:paraId="4955EB34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</w:t>
      </w:r>
    </w:p>
    <w:p w14:paraId="002D181D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Si calculamos cuánto cuesta cada opción para 20 camisetas</w:t>
      </w:r>
    </w:p>
    <w:p w14:paraId="5D02CB6D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Coste de comprar (CC) = Pc x Q = 15 * 20 = 300 euros</w:t>
      </w:r>
    </w:p>
    <w:p w14:paraId="4F430BF6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Coste de producir (CP) = CF + </w:t>
      </w:r>
      <w:proofErr w:type="spellStart"/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x Q = 50 + 10*20 = 250 euros</w:t>
      </w:r>
    </w:p>
    <w:p w14:paraId="5A2EABCA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lastRenderedPageBreak/>
        <w:t>Elegimos producir ya que es más barato</w:t>
      </w:r>
    </w:p>
    <w:p w14:paraId="4B8152E7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Nos pregunta por el umbral de producción. </w:t>
      </w: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EL UMBRAL DE PRODUCCIÓN </w:t>
      </w: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de la empresa nos indica el número de unidades en el cual la empresa es indiferente en producir o comprar. A partir de ese número (Q</w:t>
      </w:r>
      <w:r w:rsidRPr="002A0E36">
        <w:rPr>
          <w:rFonts w:ascii="Open Sans" w:eastAsia="Times New Roman" w:hAnsi="Open Sans" w:cs="Open Sans"/>
          <w:color w:val="222222"/>
          <w:sz w:val="23"/>
          <w:szCs w:val="23"/>
          <w:vertAlign w:val="superscript"/>
          <w:lang w:eastAsia="es-ES"/>
        </w:rPr>
        <w:t>UP</w:t>
      </w: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) es preferible producir</w:t>
      </w:r>
    </w:p>
    <w:p w14:paraId="3B563EAF" w14:textId="21D8CE35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69AFF9EA" wp14:editId="0DCD8E4D">
            <wp:extent cx="3810000" cy="647700"/>
            <wp:effectExtent l="0" t="0" r="0" b="0"/>
            <wp:docPr id="12" name="Imagen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FA673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 partir de 10 camisetas siempre elegiremos producir, ya que será más barato.</w:t>
      </w:r>
    </w:p>
    <w:p w14:paraId="4B9172AD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COMPROBACIÓN (CC = CP)</w:t>
      </w:r>
    </w:p>
    <w:p w14:paraId="25E93C14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Podemos comprobar como en ese punto </w:t>
      </w: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CC</w:t>
      </w:r>
      <w:r w:rsidRPr="002A0E36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 = </w:t>
      </w: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CP</w:t>
      </w:r>
    </w:p>
    <w:p w14:paraId="7FB28DF3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Coste de comprar (CC) = Pc x </w:t>
      </w:r>
      <w:proofErr w:type="spellStart"/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Q</w:t>
      </w: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vertAlign w:val="superscript"/>
          <w:lang w:eastAsia="es-ES"/>
        </w:rPr>
        <w:t>up</w:t>
      </w:r>
      <w:proofErr w:type="spellEnd"/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vertAlign w:val="superscript"/>
          <w:lang w:eastAsia="es-ES"/>
        </w:rPr>
        <w:t> </w:t>
      </w: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= 15 x 10 = 150 euros</w:t>
      </w:r>
    </w:p>
    <w:p w14:paraId="7FFC9670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Coste de producir (CP) = CF + </w:t>
      </w:r>
      <w:proofErr w:type="spellStart"/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x </w:t>
      </w:r>
      <w:proofErr w:type="spellStart"/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Q</w:t>
      </w: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vertAlign w:val="superscript"/>
          <w:lang w:eastAsia="es-ES"/>
        </w:rPr>
        <w:t>up</w:t>
      </w:r>
      <w:proofErr w:type="spellEnd"/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 = 50 + 10 x 10 = 150 euros</w:t>
      </w:r>
    </w:p>
    <w:p w14:paraId="18244DF0" w14:textId="77777777" w:rsidR="002A0E36" w:rsidRPr="002A0E36" w:rsidRDefault="002A0E36" w:rsidP="002A0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i/>
          <w:iCs/>
          <w:color w:val="222222"/>
          <w:sz w:val="23"/>
          <w:szCs w:val="23"/>
          <w:lang w:eastAsia="es-ES"/>
        </w:rPr>
        <w:t>Te recomiendo hacer siempre esta comprobación. Sustituye Q</w:t>
      </w:r>
      <w:r w:rsidRPr="002A0E36">
        <w:rPr>
          <w:rFonts w:ascii="Open Sans" w:eastAsia="Times New Roman" w:hAnsi="Open Sans" w:cs="Open Sans"/>
          <w:i/>
          <w:iCs/>
          <w:color w:val="222222"/>
          <w:sz w:val="23"/>
          <w:szCs w:val="23"/>
          <w:vertAlign w:val="superscript"/>
          <w:lang w:eastAsia="es-ES"/>
        </w:rPr>
        <w:t>UP</w:t>
      </w:r>
      <w:r w:rsidRPr="002A0E36">
        <w:rPr>
          <w:rFonts w:ascii="Open Sans" w:eastAsia="Times New Roman" w:hAnsi="Open Sans" w:cs="Open Sans"/>
          <w:i/>
          <w:iCs/>
          <w:color w:val="222222"/>
          <w:sz w:val="23"/>
          <w:szCs w:val="23"/>
          <w:lang w:eastAsia="es-ES"/>
        </w:rPr>
        <w:t> en las fórmulas de CC y CP y si da la misma cifra sabrás que tienes bien el resultado</w:t>
      </w:r>
    </w:p>
    <w:p w14:paraId="43CE9E6B" w14:textId="7A59525C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i/>
          <w:iCs/>
          <w:noProof/>
          <w:color w:val="1194F6"/>
          <w:sz w:val="23"/>
          <w:szCs w:val="23"/>
          <w:lang w:eastAsia="es-ES"/>
        </w:rPr>
        <w:drawing>
          <wp:inline distT="0" distB="0" distL="0" distR="0" wp14:anchorId="1F137AAC" wp14:editId="4677BB4D">
            <wp:extent cx="5400040" cy="2953385"/>
            <wp:effectExtent l="0" t="0" r="0" b="0"/>
            <wp:docPr id="11" name="Imagen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8EAE8" w14:textId="156B7D81" w:rsidR="002A0E36" w:rsidRDefault="002A0E36" w:rsidP="00C628A8"/>
    <w:p w14:paraId="08512496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FF0000"/>
          <w:sz w:val="23"/>
          <w:szCs w:val="23"/>
          <w:lang w:eastAsia="es-ES"/>
        </w:rPr>
        <w:t>Ejercicio resuelto punto muerto. SELECTIVIDAD ANDALUCÍA 2019 (examen oficial junio)</w:t>
      </w:r>
    </w:p>
    <w:p w14:paraId="2BF54065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AB43B7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lastRenderedPageBreak/>
        <w:t>Una empresa española que se dedica a la fabricación de galletas estima que, para no tener pérdidas, tendría que vender 375.000 paquetes de galletas al año. Esta empresa tiene que hacer frente a unos costes fijos de 452.000 € anuales. La empresa ha estimado que los costes variables unitarios de cada paquete de galletas son de 1,5 €. Se pide:</w:t>
      </w:r>
    </w:p>
    <w:p w14:paraId="6F5AC0E3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7A6B131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Para conseguir el objetivo de, al menos, no tener pérdidas, ¿calcule y explique brevemente cuál es el precio mínimo al que la empresa tendría que vender cada paquete de galletas?</w:t>
      </w: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br/>
        <w:t>b) Teniendo en cuenta que la empresa quiere obtener un beneficio anual de 2.000.000 de euros y ha decidido vender cada paquete de galletas a 3,5 €. Calcule y explique brevemente cuántos paquetes de galletas debería vender anualmente.</w:t>
      </w:r>
    </w:p>
    <w:p w14:paraId="57BA84D2" w14:textId="24C55A7A" w:rsidR="002A0E36" w:rsidRDefault="002A0E36" w:rsidP="00C628A8"/>
    <w:p w14:paraId="4D19E155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  <w:t>SOLUCIÓN EJERCICIO</w:t>
      </w: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Para conseguir el objetivo de, al menos, no tener pérdidas, ¿calcule y explique brevemente cuál es el precio mínimo al que la empresa tendría que vender cada paquete de galletas?</w:t>
      </w: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74E6500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Si queremos saber el punto en donde la empresa no tiene pérdidas, es decir cuando el beneficio es justo 0, tenemos que igualar los ingresos y los costes totales.</w:t>
      </w:r>
    </w:p>
    <w:p w14:paraId="4299B1D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D48DBC7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Beneficio = 0 --&gt; IT = CT</w:t>
      </w:r>
    </w:p>
    <w:p w14:paraId="0F242422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88AE0B9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P*Q = CF + </w:t>
      </w:r>
      <w:proofErr w:type="spellStart"/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*Q</w:t>
      </w:r>
    </w:p>
    <w:p w14:paraId="02DC1824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096C52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Normalmente, al despejar esta fórmula, obteníamos la cantidad Q* de punto muerto, es decir, la cantidad donde los beneficios eran 0. Sin embargo, ahora nos pide P*, el precio donde el beneficio será igual a cero. Como tenemos todos los datos, basta con despejar.</w:t>
      </w:r>
    </w:p>
    <w:p w14:paraId="4316BCE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A5A59FD" w14:textId="77777777" w:rsidR="002A0E36" w:rsidRPr="002A0E36" w:rsidRDefault="002A0E36" w:rsidP="002A0E36">
      <w:pPr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  <w:t xml:space="preserve">P*Q = CF + </w:t>
      </w:r>
      <w:proofErr w:type="spellStart"/>
      <w:r w:rsidRPr="002A0E36"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  <w:t>CVu</w:t>
      </w:r>
      <w:proofErr w:type="spellEnd"/>
      <w:r w:rsidRPr="002A0E36"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  <w:t>*Q</w:t>
      </w:r>
    </w:p>
    <w:p w14:paraId="573B17D9" w14:textId="77777777" w:rsidR="002A0E36" w:rsidRPr="002A0E36" w:rsidRDefault="002A0E36" w:rsidP="002A0E36">
      <w:pPr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</w:pPr>
    </w:p>
    <w:p w14:paraId="110ED0FA" w14:textId="77777777" w:rsidR="002A0E36" w:rsidRPr="002A0E36" w:rsidRDefault="002A0E36" w:rsidP="002A0E36">
      <w:pPr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  <w:t>P*375.000 = 452.000 + 1,5*375.000</w:t>
      </w:r>
    </w:p>
    <w:p w14:paraId="0073C4F1" w14:textId="77777777" w:rsidR="002A0E36" w:rsidRPr="002A0E36" w:rsidRDefault="002A0E36" w:rsidP="002A0E36">
      <w:pPr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eastAsia="es-ES"/>
        </w:rPr>
      </w:pPr>
    </w:p>
    <w:p w14:paraId="7456F4EA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P*375.000 = 1.014.500</w:t>
      </w:r>
    </w:p>
    <w:p w14:paraId="46FEAB05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32F3C77E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P* = 2,71 euros</w:t>
      </w:r>
    </w:p>
    <w:p w14:paraId="4D38FD19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E527722" w14:textId="77777777" w:rsidR="002A0E36" w:rsidRPr="002A0E36" w:rsidRDefault="002A0E36" w:rsidP="002A0E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Si la empresa vende a un precio de 2,71 euros, sus beneficios serán 0. Si vende por debajo, tendrá pérdidas. La empresa debería vender a partir de un precio de 2,71 euros para tener beneficios.</w:t>
      </w:r>
    </w:p>
    <w:p w14:paraId="5CB11F07" w14:textId="77777777" w:rsidR="002A0E36" w:rsidRPr="002A0E36" w:rsidRDefault="002A0E36" w:rsidP="002A0E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2003AE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Teniendo en cuenta que la empresa quiere obtener un beneficio anual de 2.000.000 de euros y ha decidido vender cada paquete de galletas a 3,5 €. Calcule y explique brevemente cuántos paquetes de galletas debería vender anualmente.</w:t>
      </w:r>
    </w:p>
    <w:p w14:paraId="2DE10803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CFD2F3C" w14:textId="77777777" w:rsidR="002A0E36" w:rsidRPr="002A0E36" w:rsidRDefault="002A0E36" w:rsidP="002A0E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La empresa busca un beneficio de 2 millones y desea calcular cuánto debe vender (Q).</w:t>
      </w:r>
    </w:p>
    <w:p w14:paraId="0809E9F7" w14:textId="77777777" w:rsidR="002A0E36" w:rsidRPr="002A0E36" w:rsidRDefault="002A0E36" w:rsidP="002A0E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F61620C" w14:textId="77777777" w:rsidR="002A0E36" w:rsidRPr="002A0E36" w:rsidRDefault="002A0E36" w:rsidP="002A0E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Si partimos de la fórmula de beneficio;</w:t>
      </w:r>
    </w:p>
    <w:p w14:paraId="55FB64D6" w14:textId="77777777" w:rsidR="002A0E36" w:rsidRPr="002A0E36" w:rsidRDefault="002A0E36" w:rsidP="002A0E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85856F6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 = IT – CT = 2.000.000</w:t>
      </w:r>
    </w:p>
    <w:p w14:paraId="600CE073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90B87BF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Si calculamos IT y CT y dejamos Q como incógnita.</w:t>
      </w:r>
    </w:p>
    <w:p w14:paraId="7A63A0C5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B1BA578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IT = P*Q = 3,5Q</w:t>
      </w:r>
    </w:p>
    <w:p w14:paraId="4EA7C8D4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5D05DDC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CT = CF + </w:t>
      </w:r>
      <w:proofErr w:type="spellStart"/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*Q = 452.000 + 1,5Q</w:t>
      </w:r>
    </w:p>
    <w:p w14:paraId="75AD8986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D81DA42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Sustituyendo en la fórmula del beneficio.</w:t>
      </w:r>
    </w:p>
    <w:p w14:paraId="199EE421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FA28AC5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 = 3,5Q – (452.000 + 1,5Q) = 2.000.000</w:t>
      </w:r>
    </w:p>
    <w:p w14:paraId="19B29E08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465531F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2Q = 2.452.000</w:t>
      </w:r>
    </w:p>
    <w:p w14:paraId="6E32D1A2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EA119FB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Q = 1.226.000 paquetes de galletas</w:t>
      </w:r>
    </w:p>
    <w:p w14:paraId="756E7BD6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A91AFC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Podemos comprobar que esto es cierto:</w:t>
      </w:r>
    </w:p>
    <w:p w14:paraId="3211935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74EBBA9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IT (Q= 1.226.000) = 3,5*1.226.000 = 4.291.000</w:t>
      </w:r>
    </w:p>
    <w:p w14:paraId="528225AC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CT (Q= 1.226.000) </w:t>
      </w:r>
      <w:proofErr w:type="gramStart"/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=  452.000</w:t>
      </w:r>
      <w:proofErr w:type="gramEnd"/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+ 1,5*1.226.000 = 2.291.000</w:t>
      </w:r>
    </w:p>
    <w:p w14:paraId="65EC2B2C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0412235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En efecto, se cumple que el beneficio (IT – CT) para Q = </w:t>
      </w:r>
      <w:proofErr w:type="gramStart"/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1.226.000  son</w:t>
      </w:r>
      <w:proofErr w:type="gramEnd"/>
      <w:r w:rsidRPr="002A0E3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2 millones.</w:t>
      </w:r>
    </w:p>
    <w:p w14:paraId="4DCA2252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E93802D" w14:textId="426F0BBC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53826998" wp14:editId="399FCC58">
            <wp:extent cx="5400040" cy="2851785"/>
            <wp:effectExtent l="0" t="0" r="0" b="5715"/>
            <wp:docPr id="13" name="Imagen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BB22" w14:textId="3921F4E1" w:rsidR="002A0E36" w:rsidRDefault="002A0E36" w:rsidP="00C628A8"/>
    <w:p w14:paraId="66BC1D73" w14:textId="412E9F64" w:rsidR="002A0E36" w:rsidRDefault="002A0E36" w:rsidP="00C628A8">
      <w:pP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La empresa “Segundo S.A.” se dedica a la fabricación de patinetes y se plantea la alternativa de producir las ruedas que incorporan o bien comprarlas a un proveedor que las vende a un precio de 5 € la rueda. Cada patinete necesita 2 ruedas. Para fabricar las ruedas ella misma se estima que incurriría en unos costes fijos de 6.000 € y el coste variable unitario sería el 50% del precio al que puede adquirir la rueda. En estas circunstancias, ¿para qué número de ruedas le resultaría indiferente a la empresa producirlas o comprarlas? Si la empresa planea fabricar 1.300 patinetes, ¿le recomendaría producir o comprar las ruedas?</w:t>
      </w:r>
    </w:p>
    <w:p w14:paraId="69EDEC02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lang w:eastAsia="es-ES"/>
        </w:rPr>
        <w:t>SOLUCIÓN EJERCICIO</w:t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  <w:t>Estamos ante el clásico problema en el que tenemos que comparar si es más rentable producir o comprar. Para ello necesitamos 3 datos:</w:t>
      </w:r>
    </w:p>
    <w:p w14:paraId="6783F5BF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4C77853D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u w:val="single"/>
          <w:lang w:eastAsia="es-ES"/>
        </w:rPr>
        <w:t>1. Precio de compra</w:t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 de la rueda, directamente a un proveedor (Pc = 5 </w:t>
      </w:r>
      <w:proofErr w:type="gram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euros )</w:t>
      </w:r>
      <w:proofErr w:type="gramEnd"/>
    </w:p>
    <w:p w14:paraId="203F61BC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u w:val="single"/>
          <w:lang w:eastAsia="es-ES"/>
        </w:rPr>
        <w:t>2. Costes fijos</w:t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 (CF = 6.000)</w:t>
      </w:r>
    </w:p>
    <w:p w14:paraId="3A952457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u w:val="single"/>
          <w:lang w:eastAsia="es-ES"/>
        </w:rPr>
        <w:t>3. Coste variable unitario,</w:t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 que es el 50% del precio de compra (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= 2,5 euros)</w:t>
      </w:r>
    </w:p>
    <w:p w14:paraId="069FFC8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42A8194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Lo primero que nos pregunta el ejercicio para qué número de ruedas le resultaría indiferente a la empresa producirlas o comprarlas. Es decir, nos está preguntando por el umbral de producción.</w:t>
      </w:r>
    </w:p>
    <w:p w14:paraId="45DF1FF2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1BD96E9E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Si igualamos el coste de comprar al coste de producir (CC = CP), podemos saber el número unidades para las que la empresa sería indiferente. A partir de esa unidad la empresa preferirá producir, y por debajo de esa unidad preferirá comprar.</w:t>
      </w:r>
    </w:p>
    <w:p w14:paraId="7F7565D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55D1872E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lastRenderedPageBreak/>
        <w:t>El coste de comprar las unidades será el precio de compra por el número de unidades que se desee comprar.</w:t>
      </w:r>
    </w:p>
    <w:p w14:paraId="623BDD08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2D9B5645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CC = Pc*Q</w:t>
      </w:r>
    </w:p>
    <w:p w14:paraId="3B497127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0B86C814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El coste de producir serán los costes fijos más el coste de cada unidad (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) multiplicado por el número de unidades.</w:t>
      </w:r>
    </w:p>
    <w:p w14:paraId="4CB651C0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096B0C38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CP = CF +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*Q</w:t>
      </w:r>
    </w:p>
    <w:p w14:paraId="6AC06F2C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7375D8F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Si igualamos;</w:t>
      </w:r>
    </w:p>
    <w:p w14:paraId="0B11E18A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CC = CP</w:t>
      </w:r>
    </w:p>
    <w:p w14:paraId="48062234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2E5B1223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Pc*Q= CF +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*Q</w:t>
      </w:r>
    </w:p>
    <w:p w14:paraId="76D39C1B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2F18BE62" w14:textId="11E1F3D3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noProof/>
          <w:color w:val="1194F6"/>
          <w:sz w:val="23"/>
          <w:szCs w:val="23"/>
          <w:lang w:eastAsia="es-ES"/>
        </w:rPr>
        <w:drawing>
          <wp:inline distT="0" distB="0" distL="0" distR="0" wp14:anchorId="55AD06E2" wp14:editId="369F21D7">
            <wp:extent cx="3810000" cy="647700"/>
            <wp:effectExtent l="0" t="0" r="0" b="0"/>
            <wp:docPr id="14" name="Imagen 1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71C4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>Si necesitan 2.400 ruedas, la empresa será indiferente a la hora de comprarlas o producirlas, pero a partir de esa cantidad, siempre se preferirá producir</w:t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.</w:t>
      </w:r>
    </w:p>
    <w:p w14:paraId="06B566F1" w14:textId="77777777" w:rsidR="002A0E36" w:rsidRPr="002A0E36" w:rsidRDefault="002A0E36" w:rsidP="002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es-ES"/>
        </w:rPr>
        <w:br/>
      </w:r>
    </w:p>
    <w:p w14:paraId="783ACCE4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02D34084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Podemos comprobar como para Q = 2.400 el coste de comprar y producir es el mismo.</w:t>
      </w:r>
    </w:p>
    <w:p w14:paraId="7D5EBAD3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36323DAC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Coste de comprar (CC) = Pc*Q = 5 * 2.400 = 12.000 euros</w:t>
      </w:r>
    </w:p>
    <w:p w14:paraId="4074B432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Coste de producir (CP) = CF +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*Q = 6.000 + 2,50*2.400= 12.000 euros</w:t>
      </w:r>
    </w:p>
    <w:p w14:paraId="5831AB4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048540E1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Luego se pregunta que si la empresa desea producir 1.300 patinetes sí sería mejor comprar o producir las ruedas. Como cada patinete tiene dos ruedas.</w:t>
      </w:r>
    </w:p>
    <w:p w14:paraId="0716A90B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0B5FD268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Ruedas necesarias = 2*1.300 = 2.600 ruedas</w:t>
      </w:r>
    </w:p>
    <w:p w14:paraId="7617973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021175CC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Como hemos dicho, el umbral de producción es de 2.400 ruedas, y si se desea producir más, a la empresa siempre le interesa producir. </w:t>
      </w:r>
      <w:r w:rsidRPr="002A0E36">
        <w:rPr>
          <w:rFonts w:ascii="Arial" w:eastAsia="Times New Roman" w:hAnsi="Arial" w:cs="Arial"/>
          <w:b/>
          <w:bCs/>
          <w:color w:val="222222"/>
          <w:sz w:val="23"/>
          <w:szCs w:val="23"/>
          <w:lang w:eastAsia="es-ES"/>
        </w:rPr>
        <w:t>Por tanto, para 2.600 ruedas la empresa elegirá producirlas por sí misma</w:t>
      </w: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. En cualquier </w:t>
      </w:r>
      <w:proofErr w:type="gram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caso</w:t>
      </w:r>
      <w:proofErr w:type="gram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 podríamos comprobarlo:</w:t>
      </w:r>
    </w:p>
    <w:p w14:paraId="72E0D1F9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lastRenderedPageBreak/>
        <w:br/>
      </w:r>
    </w:p>
    <w:p w14:paraId="35E42683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Para Q = 2.600</w:t>
      </w:r>
    </w:p>
    <w:p w14:paraId="0CA62D1C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Coste de comprar (CC) = Pc*Q = 5 * 2.600 = 13.000 euros</w:t>
      </w:r>
    </w:p>
    <w:p w14:paraId="5E1D4384" w14:textId="77777777" w:rsidR="002A0E36" w:rsidRPr="002A0E36" w:rsidRDefault="002A0E36" w:rsidP="002A0E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 xml:space="preserve">Coste de producir (CP) = CF + </w:t>
      </w:r>
      <w:proofErr w:type="spellStart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CVu</w:t>
      </w:r>
      <w:proofErr w:type="spellEnd"/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*Q = 6.000 + 2,50*2.600= 12.500 euros</w:t>
      </w:r>
    </w:p>
    <w:p w14:paraId="23B40F93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br/>
      </w:r>
    </w:p>
    <w:p w14:paraId="4DC62E1A" w14:textId="77777777" w:rsidR="002A0E36" w:rsidRPr="002A0E36" w:rsidRDefault="002A0E36" w:rsidP="002A0E3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A0E36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En efecto, vemos que producir es más barato.</w:t>
      </w:r>
    </w:p>
    <w:p w14:paraId="34A58A68" w14:textId="77777777" w:rsidR="002A0E36" w:rsidRPr="00C628A8" w:rsidRDefault="002A0E36" w:rsidP="00C628A8"/>
    <w:sectPr w:rsidR="002A0E36" w:rsidRPr="00C628A8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D596" w14:textId="77777777" w:rsidR="00ED7696" w:rsidRDefault="00ED7696" w:rsidP="0070386F">
      <w:pPr>
        <w:spacing w:after="0" w:line="240" w:lineRule="auto"/>
      </w:pPr>
      <w:r>
        <w:separator/>
      </w:r>
    </w:p>
  </w:endnote>
  <w:endnote w:type="continuationSeparator" w:id="0">
    <w:p w14:paraId="4708E6D4" w14:textId="77777777" w:rsidR="00ED7696" w:rsidRDefault="00ED7696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2CBE" w14:textId="77777777" w:rsidR="00ED7696" w:rsidRDefault="00ED7696" w:rsidP="0070386F">
      <w:pPr>
        <w:spacing w:after="0" w:line="240" w:lineRule="auto"/>
      </w:pPr>
      <w:r>
        <w:separator/>
      </w:r>
    </w:p>
  </w:footnote>
  <w:footnote w:type="continuationSeparator" w:id="0">
    <w:p w14:paraId="3A48557A" w14:textId="77777777" w:rsidR="00ED7696" w:rsidRDefault="00ED7696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2A0E36"/>
    <w:rsid w:val="003F5A6D"/>
    <w:rsid w:val="00421F99"/>
    <w:rsid w:val="00425A95"/>
    <w:rsid w:val="005B3BFB"/>
    <w:rsid w:val="0065090A"/>
    <w:rsid w:val="006711C5"/>
    <w:rsid w:val="006E0717"/>
    <w:rsid w:val="0070386F"/>
    <w:rsid w:val="007B731A"/>
    <w:rsid w:val="007C1C82"/>
    <w:rsid w:val="008514B8"/>
    <w:rsid w:val="0089167B"/>
    <w:rsid w:val="008E77A3"/>
    <w:rsid w:val="00984AE1"/>
    <w:rsid w:val="009C6502"/>
    <w:rsid w:val="00A1750F"/>
    <w:rsid w:val="00A239B5"/>
    <w:rsid w:val="00C628A8"/>
    <w:rsid w:val="00D31D98"/>
    <w:rsid w:val="00E07508"/>
    <w:rsid w:val="00E66D7C"/>
    <w:rsid w:val="00EB4738"/>
    <w:rsid w:val="00ED7696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1.bp.blogspot.com/-dsv8e7n3fig/X7Q87FIloCI/AAAAAAAAHI0/Aed65vKelzgj9747cq_yi_K3w2IlUWQTACLcBGAsYHQ/s406/umbral%2Bde%2Bproducci%25C3%25B3n%2B2.png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2.bp.blogspot.com/-G59cVw4b1Ys/XMyXNt4UhGI/AAAAAAAAEk8/_gu2IzzutxInRxVUworAhgSVCkrfTHW0QCLcBGAs/s1600/f%25C3%25B3rmula%2Bumbral%2Bde%2Bproducci%25C3%25B3n..pn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1.bp.blogspot.com/-Eeze7QGceDM/Xnnz3QFt_XI/AAAAAAAAGbo/7zn61LBu6GIZRvA0Q2OZntBI1n4dmS27gCLcBGAsYHQ/s1600/beneficios%2By%2Bp%25C3%2583%25C2%25A9rdidas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.bp.blogspot.com/-7MjouHZyU1Y/XMyXhSOMaiI/AAAAAAAAElI/A6JqVraJhJcqjaDJcO5NcxxUJeINFkJGwCLcBGAs/s1600/ejercicio%2Bresuelto%2Bproducir%2Bo%2Bcomprar%2Bumbral%2Bde%2Bproducci%25C3%25B3n%2Bgr%25C3%25A1fica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.bp.blogspot.com/-qZ09BMjvssw/X7Q9CPBxwvI/AAAAAAAAHI4/SwXjjrBZzxkagk8KWjgrtMfuaYLLfgvuwCLcBGAsYHQ/s866/comprar%2Bo%2Bproducir%2Bgr%25C3%25A1fica%2B2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1.bp.blogspot.com/-Dys95lwHFj4/Xrlsl5FNmMI/AAAAAAAAGkQ/Hg08N18_fxkLu0d1CTGcIcFW1vSz_-R8QCLcBGAsYHQ/s1600/ejercicio%2Bresuelto%2Bproducir%2Bo%2Bcomprar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.bp.blogspot.com/-T7YKmG1sKz4/XMyYhn5SXvI/AAAAAAAAElc/xslHUKLH8tE7rp0lKU1W__fgvM4YZrf3QCLcBGAs/s1600/ejercicio%2Bresuelto%2Bproducir%2Bo%2Bcomprar%2Bumbral%2Bde%2Bproducci%25C3%25B3n%2B1.png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1491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12</cp:revision>
  <dcterms:created xsi:type="dcterms:W3CDTF">2022-04-13T15:37:00Z</dcterms:created>
  <dcterms:modified xsi:type="dcterms:W3CDTF">2022-06-07T09:28:00Z</dcterms:modified>
</cp:coreProperties>
</file>